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92C" w:rsidRDefault="00AB43B3" w:rsidP="008949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43B3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F35F886" wp14:editId="348C1581">
            <wp:simplePos x="0" y="0"/>
            <wp:positionH relativeFrom="column">
              <wp:posOffset>4339590</wp:posOffset>
            </wp:positionH>
            <wp:positionV relativeFrom="paragraph">
              <wp:posOffset>5079</wp:posOffset>
            </wp:positionV>
            <wp:extent cx="1043305" cy="2371725"/>
            <wp:effectExtent l="0" t="0" r="4445" b="9525"/>
            <wp:wrapNone/>
            <wp:docPr id="2" name="Imagem 2" descr="C:\Users\Graciane\Desktop\2015-03-08_14.23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aciane\Desktop\2015-03-08_14.23.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071" cy="238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574" w:rsidRPr="00F842A8">
        <w:rPr>
          <w:rFonts w:ascii="Times New Roman" w:eastAsia="Times New Roman" w:hAnsi="Times New Roman" w:cs="Times New Roman"/>
          <w:b/>
          <w:sz w:val="24"/>
          <w:szCs w:val="24"/>
        </w:rPr>
        <w:t>CURRICULUM VITAE</w:t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51A2B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651A2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51A2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51A2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542CF" w:rsidRPr="00F842A8" w:rsidRDefault="00467574" w:rsidP="008949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Dados Pessoais:</w:t>
      </w: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7C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7C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7C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7C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7C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7C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Nome: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 Graciane Antoneli Augusto.</w:t>
      </w:r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Data de Nascimento: 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>08/12/1987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Estado Civil: 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>Casada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Nacionalidade: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 Brasileira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Endereço: </w:t>
      </w:r>
      <w:r w:rsidR="00147F18">
        <w:rPr>
          <w:rFonts w:ascii="Times New Roman" w:eastAsia="Times New Roman" w:hAnsi="Times New Roman" w:cs="Times New Roman"/>
          <w:sz w:val="24"/>
          <w:szCs w:val="24"/>
        </w:rPr>
        <w:t xml:space="preserve">Av. Caiçara </w:t>
      </w:r>
      <w:r w:rsidR="00147F18" w:rsidRPr="00F842A8">
        <w:rPr>
          <w:rFonts w:ascii="Times New Roman" w:eastAsia="Times New Roman" w:hAnsi="Times New Roman" w:cs="Times New Roman"/>
          <w:sz w:val="24"/>
          <w:szCs w:val="24"/>
        </w:rPr>
        <w:t>Nº</w:t>
      </w:r>
      <w:r w:rsidR="00147F18">
        <w:rPr>
          <w:rFonts w:ascii="Times New Roman" w:eastAsia="Times New Roman" w:hAnsi="Times New Roman" w:cs="Times New Roman"/>
          <w:sz w:val="24"/>
          <w:szCs w:val="24"/>
        </w:rPr>
        <w:t xml:space="preserve"> 110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Bairro: </w:t>
      </w:r>
      <w:r w:rsidR="00147F18">
        <w:rPr>
          <w:rFonts w:ascii="Times New Roman" w:eastAsia="Times New Roman" w:hAnsi="Times New Roman" w:cs="Times New Roman"/>
          <w:sz w:val="24"/>
          <w:szCs w:val="24"/>
        </w:rPr>
        <w:t xml:space="preserve">Agostinho </w:t>
      </w:r>
      <w:proofErr w:type="spellStart"/>
      <w:r w:rsidR="00147F18">
        <w:rPr>
          <w:rFonts w:ascii="Times New Roman" w:eastAsia="Times New Roman" w:hAnsi="Times New Roman" w:cs="Times New Roman"/>
          <w:sz w:val="24"/>
          <w:szCs w:val="24"/>
        </w:rPr>
        <w:t>Simonato</w:t>
      </w:r>
      <w:proofErr w:type="spellEnd"/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CEP: </w:t>
      </w:r>
      <w:r w:rsidR="00147F18">
        <w:rPr>
          <w:rFonts w:ascii="Times New Roman" w:eastAsia="Times New Roman" w:hAnsi="Times New Roman" w:cs="Times New Roman"/>
          <w:sz w:val="24"/>
          <w:szCs w:val="24"/>
        </w:rPr>
        <w:t>29.311-000</w:t>
      </w:r>
    </w:p>
    <w:p w:rsidR="007C7D0C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Cidade: </w:t>
      </w:r>
      <w:r w:rsidR="00147F18">
        <w:rPr>
          <w:rFonts w:ascii="Times New Roman" w:eastAsia="Times New Roman" w:hAnsi="Times New Roman" w:cs="Times New Roman"/>
          <w:sz w:val="24"/>
          <w:szCs w:val="24"/>
        </w:rPr>
        <w:t>Cachoeiro de Itapemirim</w:t>
      </w:r>
    </w:p>
    <w:p w:rsidR="007C7D0C" w:rsidRPr="00F842A8" w:rsidRDefault="007C7D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Fone: 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>(28) 99901 4141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ab/>
      </w:r>
      <w:r w:rsidRPr="00F842A8">
        <w:rPr>
          <w:rFonts w:ascii="Times New Roman" w:eastAsia="Times New Roman" w:hAnsi="Times New Roman" w:cs="Times New Roman"/>
          <w:sz w:val="24"/>
          <w:szCs w:val="24"/>
        </w:rPr>
        <w:tab/>
        <w:t>(28) 999</w:t>
      </w:r>
      <w:r w:rsidR="00D04A22">
        <w:rPr>
          <w:rFonts w:ascii="Times New Roman" w:eastAsia="Times New Roman" w:hAnsi="Times New Roman" w:cs="Times New Roman"/>
          <w:sz w:val="24"/>
          <w:szCs w:val="24"/>
        </w:rPr>
        <w:t>66 3525</w:t>
      </w:r>
      <w:r w:rsidR="00147F18">
        <w:rPr>
          <w:rFonts w:ascii="Times New Roman" w:eastAsia="Times New Roman" w:hAnsi="Times New Roman" w:cs="Times New Roman"/>
          <w:sz w:val="24"/>
          <w:szCs w:val="24"/>
        </w:rPr>
        <w:t xml:space="preserve"> (esposo)</w:t>
      </w: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</w:t>
      </w:r>
    </w:p>
    <w:p w:rsidR="007C7D0C" w:rsidRPr="00F842A8" w:rsidRDefault="007C7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7C7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7574"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E-mail: </w:t>
      </w:r>
      <w:r w:rsidR="00467574" w:rsidRPr="00F842A8">
        <w:rPr>
          <w:rFonts w:ascii="Times New Roman" w:eastAsia="Times New Roman" w:hAnsi="Times New Roman" w:cs="Times New Roman"/>
          <w:sz w:val="24"/>
          <w:szCs w:val="24"/>
        </w:rPr>
        <w:t>graciane_antoneli@hotmail.com</w:t>
      </w:r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Escolaridade: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>Ensino Médio Completo: EEEFM "Fernando de Abreu".</w:t>
      </w:r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Cursos Complementares: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>Informática: Microsoft Windows, Microsoft Office.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>Ro</w:t>
      </w:r>
      <w:r w:rsidR="00D64F6B" w:rsidRPr="00F842A8">
        <w:rPr>
          <w:rFonts w:ascii="Times New Roman" w:eastAsia="Times New Roman" w:hAnsi="Times New Roman" w:cs="Times New Roman"/>
          <w:sz w:val="24"/>
          <w:szCs w:val="24"/>
        </w:rPr>
        <w:t>tinas Administrativas (Incompleto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Experiência Profissional:</w:t>
      </w:r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Granbertini</w:t>
      </w:r>
      <w:proofErr w:type="spellEnd"/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 Granitos e Mármores Ltda.-ME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>Auxiliar financeiro (Contas a receber e a pagar), notas fiscais, romaneios, atendimento telefônico.</w:t>
      </w:r>
    </w:p>
    <w:p w:rsidR="003542CF" w:rsidRPr="00F842A8" w:rsidRDefault="001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Período</w:t>
      </w:r>
      <w:r w:rsidR="00467574"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05/2008 a 04/2010</w:t>
      </w:r>
      <w:r w:rsidR="00467574" w:rsidRPr="00F842A8">
        <w:rPr>
          <w:rFonts w:ascii="Times New Roman" w:eastAsia="Times New Roman" w:hAnsi="Times New Roman" w:cs="Times New Roman"/>
          <w:sz w:val="24"/>
          <w:szCs w:val="24"/>
        </w:rPr>
        <w:t xml:space="preserve"> (Estágio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efetiva</w:t>
      </w:r>
      <w:r w:rsidR="00467574" w:rsidRPr="00F842A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Contato: 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>(28) 3511-</w:t>
      </w:r>
      <w:r w:rsidR="00147F18" w:rsidRPr="00F842A8">
        <w:rPr>
          <w:rFonts w:ascii="Times New Roman" w:eastAsia="Times New Roman" w:hAnsi="Times New Roman" w:cs="Times New Roman"/>
          <w:sz w:val="24"/>
          <w:szCs w:val="24"/>
        </w:rPr>
        <w:t>8884 (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>28) 3521-</w:t>
      </w:r>
      <w:r w:rsidR="00147F18" w:rsidRPr="00F842A8">
        <w:rPr>
          <w:rFonts w:ascii="Times New Roman" w:eastAsia="Times New Roman" w:hAnsi="Times New Roman" w:cs="Times New Roman"/>
          <w:sz w:val="24"/>
          <w:szCs w:val="24"/>
        </w:rPr>
        <w:t>0421 Lucimar</w:t>
      </w:r>
    </w:p>
    <w:p w:rsidR="00D64F6B" w:rsidRPr="00F842A8" w:rsidRDefault="00D6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D64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Supermercado </w:t>
      </w:r>
      <w:proofErr w:type="spellStart"/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Bolonini</w:t>
      </w:r>
      <w:proofErr w:type="spellEnd"/>
      <w:r w:rsidR="00467574"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 Ltda.-ME</w:t>
      </w:r>
    </w:p>
    <w:p w:rsidR="00D64F6B" w:rsidRPr="00F842A8" w:rsidRDefault="00617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Operadora de </w:t>
      </w:r>
      <w:r w:rsidR="006B2424" w:rsidRPr="00F842A8">
        <w:rPr>
          <w:rFonts w:ascii="Times New Roman" w:eastAsia="Times New Roman" w:hAnsi="Times New Roman" w:cs="Times New Roman"/>
          <w:sz w:val="24"/>
          <w:szCs w:val="24"/>
        </w:rPr>
        <w:t>Caixa</w:t>
      </w:r>
    </w:p>
    <w:p w:rsidR="003542CF" w:rsidRPr="00F842A8" w:rsidRDefault="001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Período</w:t>
      </w:r>
      <w:r w:rsidR="00467574"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D04A22">
        <w:rPr>
          <w:rFonts w:ascii="Times New Roman" w:eastAsia="Times New Roman" w:hAnsi="Times New Roman" w:cs="Times New Roman"/>
          <w:sz w:val="24"/>
          <w:szCs w:val="24"/>
        </w:rPr>
        <w:t>11/2010</w:t>
      </w:r>
      <w:r w:rsidR="006B2424" w:rsidRPr="00F842A8">
        <w:rPr>
          <w:rFonts w:ascii="Times New Roman" w:eastAsia="Times New Roman" w:hAnsi="Times New Roman" w:cs="Times New Roman"/>
          <w:sz w:val="24"/>
          <w:szCs w:val="24"/>
        </w:rPr>
        <w:t xml:space="preserve"> a 10/2012</w:t>
      </w:r>
      <w:r w:rsidR="00467574" w:rsidRPr="00F842A8">
        <w:rPr>
          <w:rFonts w:ascii="Times New Roman" w:eastAsia="Times New Roman" w:hAnsi="Times New Roman" w:cs="Times New Roman"/>
          <w:sz w:val="24"/>
          <w:szCs w:val="24"/>
        </w:rPr>
        <w:t xml:space="preserve"> (sem carteira assinada)</w:t>
      </w:r>
      <w:r w:rsidR="00F842A8" w:rsidRPr="00F842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Contato:</w:t>
      </w:r>
      <w:r w:rsidR="006B2424"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2424" w:rsidRPr="00F842A8">
        <w:rPr>
          <w:rFonts w:ascii="Times New Roman" w:eastAsia="Times New Roman" w:hAnsi="Times New Roman" w:cs="Times New Roman"/>
          <w:sz w:val="24"/>
          <w:szCs w:val="24"/>
        </w:rPr>
        <w:t>(28)</w:t>
      </w:r>
      <w:r w:rsidR="00F842A8" w:rsidRPr="00F842A8">
        <w:rPr>
          <w:rFonts w:ascii="Times New Roman" w:eastAsia="Times New Roman" w:hAnsi="Times New Roman" w:cs="Times New Roman"/>
          <w:sz w:val="24"/>
          <w:szCs w:val="24"/>
        </w:rPr>
        <w:t xml:space="preserve"> 99963</w:t>
      </w:r>
      <w:r w:rsidR="00F842A8"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42A8" w:rsidRPr="00F842A8">
        <w:rPr>
          <w:rFonts w:ascii="Times New Roman" w:eastAsia="Times New Roman" w:hAnsi="Times New Roman" w:cs="Times New Roman"/>
          <w:sz w:val="24"/>
          <w:szCs w:val="24"/>
        </w:rPr>
        <w:t>5152 Roberto</w:t>
      </w:r>
    </w:p>
    <w:p w:rsidR="007C7D0C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6B2424" w:rsidRPr="00F84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7D0C" w:rsidRPr="00F842A8" w:rsidRDefault="007C7D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Costa Sul Transportes e Turismo </w:t>
      </w:r>
      <w:r w:rsidR="00147F18" w:rsidRPr="00F842A8">
        <w:rPr>
          <w:rFonts w:ascii="Times New Roman" w:eastAsia="Times New Roman" w:hAnsi="Times New Roman" w:cs="Times New Roman"/>
          <w:b/>
          <w:sz w:val="24"/>
          <w:szCs w:val="24"/>
        </w:rPr>
        <w:t>Ltda.</w:t>
      </w:r>
      <w:bookmarkStart w:id="0" w:name="_GoBack"/>
      <w:bookmarkEnd w:id="0"/>
    </w:p>
    <w:p w:rsidR="006B2424" w:rsidRPr="00F842A8" w:rsidRDefault="007C7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>Auxiliar Administrativo.</w:t>
      </w:r>
    </w:p>
    <w:p w:rsidR="007C7D0C" w:rsidRPr="00F842A8" w:rsidRDefault="001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Período</w:t>
      </w:r>
      <w:r w:rsidR="007C7D0C"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D04A22">
        <w:rPr>
          <w:rFonts w:ascii="Times New Roman" w:eastAsia="Times New Roman" w:hAnsi="Times New Roman" w:cs="Times New Roman"/>
          <w:sz w:val="24"/>
          <w:szCs w:val="24"/>
        </w:rPr>
        <w:t>10/2012 a 07</w:t>
      </w:r>
      <w:r w:rsidR="007C7D0C" w:rsidRPr="00F842A8">
        <w:rPr>
          <w:rFonts w:ascii="Times New Roman" w:eastAsia="Times New Roman" w:hAnsi="Times New Roman" w:cs="Times New Roman"/>
          <w:sz w:val="24"/>
          <w:szCs w:val="24"/>
        </w:rPr>
        <w:t>/2014</w:t>
      </w:r>
    </w:p>
    <w:p w:rsidR="007C7D0C" w:rsidRPr="00F842A8" w:rsidRDefault="007C7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Contato: 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>(28) 3521 4586 Fernanda</w:t>
      </w:r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Pretensão salarial: </w:t>
      </w:r>
      <w:r w:rsidR="007C7D0C" w:rsidRPr="00F842A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 combinar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>Declaro ser verdade a informação acima descrita.</w:t>
      </w:r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Graciane </w:t>
      </w:r>
      <w:proofErr w:type="spellStart"/>
      <w:r w:rsidRPr="00F842A8">
        <w:rPr>
          <w:rFonts w:ascii="Times New Roman" w:eastAsia="Times New Roman" w:hAnsi="Times New Roman" w:cs="Times New Roman"/>
          <w:sz w:val="24"/>
          <w:szCs w:val="24"/>
        </w:rPr>
        <w:t>Antoneli</w:t>
      </w:r>
      <w:proofErr w:type="spellEnd"/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 Augusto.</w:t>
      </w:r>
    </w:p>
    <w:sectPr w:rsidR="003542CF" w:rsidRPr="00F842A8" w:rsidSect="00D04A22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CF"/>
    <w:rsid w:val="0004676B"/>
    <w:rsid w:val="00047FC3"/>
    <w:rsid w:val="00147F18"/>
    <w:rsid w:val="00292E87"/>
    <w:rsid w:val="003542CF"/>
    <w:rsid w:val="00467574"/>
    <w:rsid w:val="00541911"/>
    <w:rsid w:val="00617691"/>
    <w:rsid w:val="00651A2B"/>
    <w:rsid w:val="006B2424"/>
    <w:rsid w:val="007A3121"/>
    <w:rsid w:val="007C7D0C"/>
    <w:rsid w:val="0089492C"/>
    <w:rsid w:val="00927C22"/>
    <w:rsid w:val="009E2ED3"/>
    <w:rsid w:val="00AB43B3"/>
    <w:rsid w:val="00BE568E"/>
    <w:rsid w:val="00BE7C1F"/>
    <w:rsid w:val="00D04A22"/>
    <w:rsid w:val="00D64F6B"/>
    <w:rsid w:val="00F8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D650C-68F9-41A4-BE17-4E4BCBCE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6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4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Graciane</cp:lastModifiedBy>
  <cp:revision>3</cp:revision>
  <dcterms:created xsi:type="dcterms:W3CDTF">2015-05-21T17:01:00Z</dcterms:created>
  <dcterms:modified xsi:type="dcterms:W3CDTF">2015-05-21T17:10:00Z</dcterms:modified>
</cp:coreProperties>
</file>